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3" w:rsidRPr="00CF52C6" w:rsidRDefault="00574284" w:rsidP="009573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52C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1160" cy="533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E13507" w:rsidRPr="00CF52C6" w:rsidRDefault="00E13507" w:rsidP="00957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2C6">
        <w:rPr>
          <w:rFonts w:ascii="Times New Roman" w:hAnsi="Times New Roman"/>
          <w:b/>
          <w:sz w:val="28"/>
          <w:szCs w:val="28"/>
        </w:rPr>
        <w:t>X</w:t>
      </w:r>
      <w:r w:rsidRPr="00CF52C6">
        <w:rPr>
          <w:rFonts w:ascii="Times New Roman" w:hAnsi="Times New Roman"/>
          <w:b/>
          <w:sz w:val="28"/>
          <w:szCs w:val="28"/>
          <w:lang w:val="en-US"/>
        </w:rPr>
        <w:t>X</w:t>
      </w:r>
      <w:r w:rsidR="00556F6C" w:rsidRPr="00CF52C6">
        <w:rPr>
          <w:rFonts w:ascii="Times New Roman" w:hAnsi="Times New Roman"/>
          <w:b/>
          <w:sz w:val="28"/>
          <w:szCs w:val="28"/>
          <w:lang w:val="en-US"/>
        </w:rPr>
        <w:t>X</w:t>
      </w:r>
      <w:proofErr w:type="gramStart"/>
      <w:r w:rsidR="00FF1185" w:rsidRPr="00CF52C6">
        <w:rPr>
          <w:rFonts w:ascii="Times New Roman" w:hAnsi="Times New Roman"/>
          <w:b/>
          <w:sz w:val="28"/>
          <w:szCs w:val="28"/>
          <w:lang w:val="uk-UA"/>
        </w:rPr>
        <w:t>Х</w:t>
      </w:r>
      <w:r w:rsidR="000D4623">
        <w:rPr>
          <w:rFonts w:ascii="Times New Roman" w:hAnsi="Times New Roman"/>
          <w:b/>
          <w:sz w:val="28"/>
          <w:szCs w:val="28"/>
          <w:lang w:val="uk-UA"/>
        </w:rPr>
        <w:t>Х</w:t>
      </w:r>
      <w:proofErr w:type="gramEnd"/>
      <w:r w:rsidRPr="00CF52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F52C6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F52C6">
        <w:rPr>
          <w:rFonts w:ascii="Times New Roman" w:hAnsi="Times New Roman"/>
          <w:b/>
          <w:sz w:val="28"/>
          <w:szCs w:val="28"/>
        </w:rPr>
        <w:t xml:space="preserve">  VIII </w:t>
      </w:r>
      <w:proofErr w:type="spellStart"/>
      <w:r w:rsidRPr="00CF52C6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9573CC" w:rsidRPr="00CF52C6" w:rsidRDefault="009573CC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spacing w:val="80"/>
          <w:sz w:val="28"/>
          <w:szCs w:val="28"/>
          <w:lang w:val="uk-UA"/>
        </w:rPr>
      </w:pPr>
    </w:p>
    <w:p w:rsidR="00556F6C" w:rsidRPr="00CF52C6" w:rsidRDefault="000C2F83" w:rsidP="009573CC">
      <w:pPr>
        <w:autoSpaceDE w:val="0"/>
        <w:autoSpaceDN w:val="0"/>
        <w:spacing w:after="0" w:line="240" w:lineRule="auto"/>
        <w:ind w:right="2267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52C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</w:t>
      </w:r>
      <w:r w:rsidR="00556F6C" w:rsidRPr="00CF52C6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81B81" w:rsidRDefault="00A81B81" w:rsidP="009742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6D02F4">
        <w:rPr>
          <w:rFonts w:ascii="Times New Roman" w:hAnsi="Times New Roman"/>
          <w:b/>
          <w:sz w:val="28"/>
          <w:szCs w:val="28"/>
          <w:lang w:val="uk-UA"/>
        </w:rPr>
        <w:t>Е</w:t>
      </w:r>
      <w:r w:rsidRPr="000D4623">
        <w:rPr>
          <w:rFonts w:ascii="Times New Roman" w:hAnsi="Times New Roman"/>
          <w:b/>
          <w:sz w:val="28"/>
          <w:szCs w:val="28"/>
          <w:lang w:val="uk-UA"/>
        </w:rPr>
        <w:t>кспертного звіту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>(</w:t>
      </w:r>
      <w:r w:rsidR="006D02F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0D4623">
        <w:rPr>
          <w:rFonts w:ascii="Times New Roman" w:hAnsi="Times New Roman"/>
          <w:b/>
          <w:sz w:val="28"/>
          <w:szCs w:val="28"/>
          <w:lang w:val="uk-UA"/>
        </w:rPr>
        <w:t>озитивний) щодо розгляду кошторисної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частини проектної документації за робочим 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>проектом «Заходи з енергозбереження –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Капітальний ремонт покрівлі 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D4623">
        <w:rPr>
          <w:rFonts w:ascii="Times New Roman" w:hAnsi="Times New Roman"/>
          <w:b/>
          <w:sz w:val="28"/>
          <w:szCs w:val="28"/>
          <w:lang w:val="uk-UA"/>
        </w:rPr>
        <w:t>Мирнопільського</w:t>
      </w:r>
      <w:proofErr w:type="spellEnd"/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 ліцею з початковою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школою та гімназією </w:t>
      </w:r>
      <w:proofErr w:type="spellStart"/>
      <w:r w:rsidRPr="000D4623">
        <w:rPr>
          <w:rFonts w:ascii="Times New Roman" w:hAnsi="Times New Roman"/>
          <w:b/>
          <w:sz w:val="28"/>
          <w:szCs w:val="28"/>
          <w:lang w:val="uk-UA"/>
        </w:rPr>
        <w:t>Теплицької</w:t>
      </w:r>
      <w:proofErr w:type="spellEnd"/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 сільської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>ради за адресою: вулиця Шкільна, 1-А,</w:t>
      </w:r>
    </w:p>
    <w:p w:rsidR="000D4623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село </w:t>
      </w:r>
      <w:proofErr w:type="spellStart"/>
      <w:r w:rsidRPr="000D4623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Pr="000D4623">
        <w:rPr>
          <w:rFonts w:ascii="Times New Roman" w:hAnsi="Times New Roman"/>
          <w:b/>
          <w:sz w:val="28"/>
          <w:szCs w:val="28"/>
          <w:lang w:val="uk-UA"/>
        </w:rPr>
        <w:t xml:space="preserve">, Болградський район, </w:t>
      </w:r>
    </w:p>
    <w:p w:rsidR="00373AC9" w:rsidRDefault="000D4623" w:rsidP="00A8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4623">
        <w:rPr>
          <w:rFonts w:ascii="Times New Roman" w:hAnsi="Times New Roman"/>
          <w:b/>
          <w:sz w:val="28"/>
          <w:szCs w:val="28"/>
          <w:lang w:val="uk-UA"/>
        </w:rPr>
        <w:t>Одеська область»</w:t>
      </w:r>
    </w:p>
    <w:p w:rsidR="004333FA" w:rsidRPr="00CF52C6" w:rsidRDefault="002B2869" w:rsidP="005416F1">
      <w:p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F52C6">
        <w:rPr>
          <w:rFonts w:ascii="Times New Roman" w:hAnsi="Times New Roman"/>
          <w:sz w:val="28"/>
          <w:szCs w:val="28"/>
          <w:lang w:val="uk-UA"/>
        </w:rPr>
        <w:t>Керуючись п</w:t>
      </w:r>
      <w:r w:rsidR="00A81B81">
        <w:rPr>
          <w:rFonts w:ascii="Times New Roman" w:hAnsi="Times New Roman"/>
          <w:sz w:val="28"/>
          <w:szCs w:val="28"/>
          <w:lang w:val="uk-UA"/>
        </w:rPr>
        <w:t>унктом</w:t>
      </w:r>
      <w:r w:rsidRPr="00CF52C6">
        <w:rPr>
          <w:rFonts w:ascii="Times New Roman" w:hAnsi="Times New Roman"/>
          <w:sz w:val="28"/>
          <w:szCs w:val="28"/>
          <w:lang w:val="uk-UA"/>
        </w:rPr>
        <w:t xml:space="preserve"> 42 ст</w:t>
      </w:r>
      <w:r w:rsidR="00A81B8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CF52C6">
        <w:rPr>
          <w:rFonts w:ascii="Times New Roman" w:hAnsi="Times New Roman"/>
          <w:sz w:val="28"/>
          <w:szCs w:val="28"/>
          <w:lang w:val="uk-UA"/>
        </w:rPr>
        <w:t>26 Закону України «Про місцеве самовряд</w:t>
      </w:r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ування в Україні», </w:t>
      </w:r>
      <w:r w:rsidR="000D4623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</w:t>
      </w:r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4623" w:rsidRPr="00CF52C6">
        <w:rPr>
          <w:rFonts w:ascii="Times New Roman" w:hAnsi="Times New Roman"/>
          <w:sz w:val="28"/>
          <w:szCs w:val="28"/>
          <w:lang w:val="uk-UA"/>
        </w:rPr>
        <w:t xml:space="preserve">від 11.05.2011 року № 560 </w:t>
      </w:r>
      <w:r w:rsidRPr="00CF52C6">
        <w:rPr>
          <w:rFonts w:ascii="Times New Roman" w:hAnsi="Times New Roman"/>
          <w:sz w:val="28"/>
          <w:szCs w:val="28"/>
          <w:lang w:val="uk-UA"/>
        </w:rPr>
        <w:t>«</w:t>
      </w:r>
      <w:r w:rsidR="000D4623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Pr="00CF52C6">
        <w:rPr>
          <w:rFonts w:ascii="Times New Roman" w:hAnsi="Times New Roman"/>
          <w:sz w:val="28"/>
          <w:szCs w:val="28"/>
          <w:lang w:val="uk-UA"/>
        </w:rPr>
        <w:t>Порядку затвердження проектів будівницт</w:t>
      </w:r>
      <w:r w:rsidR="000D4623">
        <w:rPr>
          <w:rFonts w:ascii="Times New Roman" w:hAnsi="Times New Roman"/>
          <w:sz w:val="28"/>
          <w:szCs w:val="28"/>
          <w:lang w:val="uk-UA"/>
        </w:rPr>
        <w:t>ва і проведення їх експертизи»</w:t>
      </w:r>
      <w:r w:rsidRPr="00CF52C6">
        <w:rPr>
          <w:rFonts w:ascii="Times New Roman" w:hAnsi="Times New Roman"/>
          <w:sz w:val="28"/>
          <w:szCs w:val="28"/>
          <w:lang w:val="uk-UA"/>
        </w:rPr>
        <w:t xml:space="preserve">, розглянувши </w:t>
      </w:r>
      <w:r w:rsidR="000D4623">
        <w:rPr>
          <w:rFonts w:ascii="Times New Roman" w:hAnsi="Times New Roman"/>
          <w:bCs/>
          <w:sz w:val="28"/>
          <w:szCs w:val="28"/>
          <w:lang w:val="uk-UA"/>
        </w:rPr>
        <w:t>Е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кспертни</w:t>
      </w:r>
      <w:r w:rsidR="000D4623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 xml:space="preserve"> звіт</w:t>
      </w:r>
      <w:r w:rsidR="00160D9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="000D462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160D9B" w:rsidRPr="00CF52C6">
        <w:rPr>
          <w:rFonts w:ascii="Times New Roman" w:hAnsi="Times New Roman"/>
          <w:bCs/>
          <w:sz w:val="28"/>
          <w:szCs w:val="28"/>
          <w:lang w:val="uk-UA"/>
        </w:rPr>
        <w:t>озитивни</w:t>
      </w:r>
      <w:r w:rsidR="000D4623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160D9B" w:rsidRPr="00CF52C6">
        <w:rPr>
          <w:rFonts w:ascii="Times New Roman" w:hAnsi="Times New Roman"/>
          <w:bCs/>
          <w:sz w:val="28"/>
          <w:szCs w:val="28"/>
          <w:lang w:val="uk-UA"/>
        </w:rPr>
        <w:t>)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0D462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44E96">
        <w:rPr>
          <w:rFonts w:ascii="Times New Roman" w:hAnsi="Times New Roman"/>
          <w:bCs/>
          <w:sz w:val="28"/>
          <w:szCs w:val="28"/>
          <w:lang w:val="uk-UA"/>
        </w:rPr>
        <w:t>виготовлений Товариством з обмеженою відповідальністю «</w:t>
      </w:r>
      <w:proofErr w:type="spellStart"/>
      <w:r w:rsidR="00844E96">
        <w:rPr>
          <w:rFonts w:ascii="Times New Roman" w:hAnsi="Times New Roman"/>
          <w:bCs/>
          <w:sz w:val="28"/>
          <w:szCs w:val="28"/>
          <w:lang w:val="uk-UA"/>
        </w:rPr>
        <w:t>єЕкспертиза</w:t>
      </w:r>
      <w:proofErr w:type="spellEnd"/>
      <w:r w:rsidR="00844E96">
        <w:rPr>
          <w:rFonts w:ascii="Times New Roman" w:hAnsi="Times New Roman"/>
          <w:bCs/>
          <w:sz w:val="28"/>
          <w:szCs w:val="28"/>
          <w:lang w:val="uk-UA"/>
        </w:rPr>
        <w:t>» (код ЕДРПОУ 45363071</w:t>
      </w:r>
      <w:r w:rsidR="006D02F4">
        <w:rPr>
          <w:rFonts w:ascii="Times New Roman" w:hAnsi="Times New Roman"/>
          <w:bCs/>
          <w:sz w:val="28"/>
          <w:szCs w:val="28"/>
          <w:lang w:val="uk-UA"/>
        </w:rPr>
        <w:t>), клопотання начальника відділу освіти, молоді та спорту від 29.09.2025 року №242,</w:t>
      </w:r>
      <w:r w:rsidR="00C34D3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5416F1" w:rsidRPr="00CF52C6">
        <w:rPr>
          <w:rFonts w:ascii="Times New Roman" w:hAnsi="Times New Roman"/>
          <w:bCs/>
          <w:sz w:val="28"/>
          <w:szCs w:val="28"/>
          <w:lang w:val="uk-UA"/>
        </w:rPr>
        <w:t>враховуючи рекомендації постійної комісії</w:t>
      </w:r>
      <w:r w:rsidR="004333FA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94F4D" w:rsidRPr="00CF52C6">
        <w:rPr>
          <w:rFonts w:ascii="Times New Roman" w:hAnsi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</w:t>
      </w:r>
      <w:r w:rsidR="009742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94F4D" w:rsidRPr="00CF52C6">
        <w:rPr>
          <w:rFonts w:ascii="Times New Roman" w:hAnsi="Times New Roman"/>
          <w:sz w:val="28"/>
          <w:szCs w:val="28"/>
          <w:lang w:val="uk-UA"/>
        </w:rPr>
        <w:t>а також</w:t>
      </w:r>
      <w:r w:rsidR="009742C4">
        <w:rPr>
          <w:rFonts w:ascii="Times New Roman" w:hAnsi="Times New Roman"/>
          <w:sz w:val="28"/>
          <w:szCs w:val="28"/>
          <w:lang w:val="uk-UA"/>
        </w:rPr>
        <w:t>,</w:t>
      </w:r>
      <w:r w:rsidR="00794F4D" w:rsidRPr="00CF52C6">
        <w:rPr>
          <w:rFonts w:ascii="Times New Roman" w:hAnsi="Times New Roman"/>
          <w:sz w:val="28"/>
          <w:szCs w:val="28"/>
          <w:lang w:val="uk-UA"/>
        </w:rPr>
        <w:t xml:space="preserve"> питань комунальної власності, інфраструктури та ЖКГ, </w:t>
      </w:r>
      <w:proofErr w:type="spellStart"/>
      <w:r w:rsidR="007B058D" w:rsidRPr="00CF52C6">
        <w:rPr>
          <w:rFonts w:ascii="Times New Roman" w:hAnsi="Times New Roman"/>
          <w:sz w:val="28"/>
          <w:szCs w:val="28"/>
          <w:lang w:val="uk-UA"/>
        </w:rPr>
        <w:t>Теплицька</w:t>
      </w:r>
      <w:proofErr w:type="spellEnd"/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52C6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  <w:r w:rsidR="007B058D" w:rsidRPr="00CF52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6423" w:rsidRPr="00CF52C6" w:rsidRDefault="00B06423" w:rsidP="000C43E6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  <w:lang w:val="uk-UA"/>
        </w:rPr>
      </w:pPr>
      <w:r w:rsidRPr="00CF52C6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3018D9" w:rsidRPr="00CF52C6" w:rsidRDefault="003018D9" w:rsidP="00A81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52C6">
        <w:rPr>
          <w:rFonts w:ascii="Times New Roman" w:hAnsi="Times New Roman"/>
          <w:sz w:val="28"/>
          <w:szCs w:val="28"/>
          <w:lang w:val="uk-UA"/>
        </w:rPr>
        <w:t>1.</w:t>
      </w:r>
      <w:r w:rsidR="00B16B46" w:rsidRPr="00CF52C6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Е</w:t>
      </w:r>
      <w:r w:rsidR="006D02F4">
        <w:rPr>
          <w:rFonts w:ascii="Times New Roman" w:hAnsi="Times New Roman"/>
          <w:sz w:val="28"/>
          <w:szCs w:val="28"/>
          <w:lang w:val="uk-UA"/>
        </w:rPr>
        <w:t>кспертний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 звіт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(Позитивний) щодо розгляду кошторисної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частини проектної документації за робочим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проектом «Заходи з енергозбереження 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–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Капітальний ремонт покрівлі </w:t>
      </w:r>
      <w:proofErr w:type="spellStart"/>
      <w:r w:rsidR="006D02F4" w:rsidRPr="006D02F4">
        <w:rPr>
          <w:rFonts w:ascii="Times New Roman" w:hAnsi="Times New Roman"/>
          <w:sz w:val="28"/>
          <w:szCs w:val="28"/>
          <w:lang w:val="uk-UA"/>
        </w:rPr>
        <w:t>Мирнопільського</w:t>
      </w:r>
      <w:proofErr w:type="spellEnd"/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 ліцею з початковою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школою та гімназією </w:t>
      </w:r>
      <w:proofErr w:type="spellStart"/>
      <w:r w:rsidR="006D02F4" w:rsidRPr="006D02F4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ради за адресою: вулиця Шкільна, 1-А,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село </w:t>
      </w:r>
      <w:proofErr w:type="spellStart"/>
      <w:r w:rsidR="006D02F4" w:rsidRPr="006D02F4">
        <w:rPr>
          <w:rFonts w:ascii="Times New Roman" w:hAnsi="Times New Roman"/>
          <w:sz w:val="28"/>
          <w:szCs w:val="28"/>
          <w:lang w:val="uk-UA"/>
        </w:rPr>
        <w:t>Мирнопілля</w:t>
      </w:r>
      <w:proofErr w:type="spellEnd"/>
      <w:r w:rsidR="006D02F4" w:rsidRPr="006D02F4">
        <w:rPr>
          <w:rFonts w:ascii="Times New Roman" w:hAnsi="Times New Roman"/>
          <w:sz w:val="28"/>
          <w:szCs w:val="28"/>
          <w:lang w:val="uk-UA"/>
        </w:rPr>
        <w:t xml:space="preserve">, Болградський район, </w:t>
      </w:r>
      <w:r w:rsidR="006D02F4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6D02F4" w:rsidRPr="006D02F4">
        <w:rPr>
          <w:rFonts w:ascii="Times New Roman" w:hAnsi="Times New Roman"/>
          <w:sz w:val="28"/>
          <w:szCs w:val="28"/>
          <w:lang w:val="uk-UA"/>
        </w:rPr>
        <w:t>деська область»</w:t>
      </w:r>
      <w:r w:rsidR="000C43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C43E6">
        <w:rPr>
          <w:rFonts w:ascii="Times New Roman" w:hAnsi="Times New Roman"/>
          <w:bCs/>
          <w:sz w:val="28"/>
          <w:szCs w:val="28"/>
          <w:lang w:val="uk-UA"/>
        </w:rPr>
        <w:t xml:space="preserve">реєстраційний номер ЕХ01:2966-6134-6969-3546, 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0C43E6">
        <w:rPr>
          <w:rFonts w:ascii="Times New Roman" w:hAnsi="Times New Roman"/>
          <w:bCs/>
          <w:sz w:val="28"/>
          <w:szCs w:val="28"/>
          <w:lang w:val="uk-UA"/>
        </w:rPr>
        <w:t>загальну кошторисну вартість будівництва у сумі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D02F4">
        <w:rPr>
          <w:rFonts w:ascii="Times New Roman" w:hAnsi="Times New Roman"/>
          <w:bCs/>
          <w:sz w:val="28"/>
          <w:szCs w:val="28"/>
          <w:lang w:val="uk-UA"/>
        </w:rPr>
        <w:t>8384,845</w:t>
      </w:r>
      <w:r w:rsidR="0034011D" w:rsidRPr="00CF52C6">
        <w:rPr>
          <w:rFonts w:ascii="Times New Roman" w:hAnsi="Times New Roman"/>
          <w:bCs/>
          <w:sz w:val="28"/>
          <w:szCs w:val="28"/>
          <w:lang w:val="uk-UA"/>
        </w:rPr>
        <w:t xml:space="preserve"> тисяч</w:t>
      </w:r>
      <w:r w:rsidR="0004475B" w:rsidRPr="00CF52C6">
        <w:rPr>
          <w:rFonts w:ascii="Times New Roman" w:hAnsi="Times New Roman"/>
          <w:bCs/>
          <w:sz w:val="28"/>
          <w:szCs w:val="28"/>
          <w:lang w:val="uk-UA"/>
        </w:rPr>
        <w:t xml:space="preserve"> гривень.</w:t>
      </w:r>
    </w:p>
    <w:p w:rsidR="00B06423" w:rsidRPr="00CF52C6" w:rsidRDefault="00C34D3B" w:rsidP="00A81B81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CF52C6">
        <w:rPr>
          <w:sz w:val="28"/>
          <w:szCs w:val="28"/>
          <w:lang w:val="uk-UA"/>
        </w:rPr>
        <w:t>2</w:t>
      </w:r>
      <w:r w:rsidR="00154AC5" w:rsidRPr="00CF52C6">
        <w:rPr>
          <w:sz w:val="28"/>
          <w:szCs w:val="28"/>
          <w:lang w:val="uk-UA"/>
        </w:rPr>
        <w:t>.</w:t>
      </w:r>
      <w:r w:rsidR="00B06423" w:rsidRPr="00CF52C6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  <w:r w:rsidR="006D02F4" w:rsidRPr="006D02F4">
        <w:rPr>
          <w:bCs/>
          <w:sz w:val="28"/>
          <w:szCs w:val="28"/>
          <w:lang w:val="uk-UA"/>
        </w:rPr>
        <w:t xml:space="preserve"> </w:t>
      </w:r>
    </w:p>
    <w:p w:rsidR="00CF52C6" w:rsidRDefault="00CF52C6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CF52C6" w:rsidRDefault="009742C4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 жовтня </w:t>
      </w:r>
      <w:r w:rsidR="00CF52C6">
        <w:rPr>
          <w:rFonts w:ascii="Times New Roman" w:hAnsi="Times New Roman"/>
          <w:sz w:val="28"/>
          <w:szCs w:val="28"/>
        </w:rPr>
        <w:t>2025 р.</w:t>
      </w:r>
    </w:p>
    <w:p w:rsidR="00CF52C6" w:rsidRDefault="00CF52C6" w:rsidP="00CF52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A81B81">
        <w:rPr>
          <w:rFonts w:ascii="Times New Roman" w:hAnsi="Times New Roman"/>
          <w:sz w:val="28"/>
          <w:szCs w:val="28"/>
          <w:lang w:val="uk-UA"/>
        </w:rPr>
        <w:t>1111</w:t>
      </w:r>
      <w:r>
        <w:rPr>
          <w:rFonts w:ascii="Times New Roman" w:hAnsi="Times New Roman"/>
          <w:sz w:val="28"/>
          <w:szCs w:val="28"/>
        </w:rPr>
        <w:t xml:space="preserve"> -VІIІ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CF52C6" w:rsidTr="00CF52C6">
        <w:tc>
          <w:tcPr>
            <w:tcW w:w="3888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CF52C6" w:rsidTr="00CF52C6">
        <w:tc>
          <w:tcPr>
            <w:tcW w:w="3888" w:type="dxa"/>
          </w:tcPr>
          <w:p w:rsidR="00CF52C6" w:rsidRDefault="00CF52C6" w:rsidP="00A81B8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B81">
              <w:rPr>
                <w:rFonts w:ascii="Times New Roman" w:hAnsi="Times New Roman"/>
                <w:sz w:val="28"/>
                <w:szCs w:val="28"/>
                <w:lang w:val="uk-UA"/>
              </w:rPr>
              <w:t>освіти, молоді</w:t>
            </w:r>
          </w:p>
          <w:p w:rsidR="00A81B81" w:rsidRPr="00A81B81" w:rsidRDefault="00A81B81" w:rsidP="00A81B81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спорту</w:t>
            </w:r>
          </w:p>
        </w:tc>
        <w:tc>
          <w:tcPr>
            <w:tcW w:w="540" w:type="dxa"/>
          </w:tcPr>
          <w:p w:rsidR="00CF52C6" w:rsidRDefault="00CF52C6" w:rsidP="00CF52C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:rsidR="00CF52C6" w:rsidRDefault="00CF52C6" w:rsidP="00CF52C6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________</w:t>
      </w:r>
    </w:p>
    <w:p w:rsidR="00CF52C6" w:rsidRPr="00CF52C6" w:rsidRDefault="00CF52C6" w:rsidP="00CF52C6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:rsidR="006D7082" w:rsidRPr="00794F4D" w:rsidRDefault="006D7082" w:rsidP="00CF52C6">
      <w:pPr>
        <w:spacing w:after="0" w:line="240" w:lineRule="auto"/>
        <w:rPr>
          <w:color w:val="000000"/>
          <w:lang w:val="uk-UA"/>
        </w:rPr>
      </w:pPr>
    </w:p>
    <w:sectPr w:rsidR="006D7082" w:rsidRPr="00794F4D" w:rsidSect="000D462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8EB"/>
    <w:multiLevelType w:val="hybridMultilevel"/>
    <w:tmpl w:val="3E96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EEE"/>
    <w:multiLevelType w:val="hybridMultilevel"/>
    <w:tmpl w:val="C30AE262"/>
    <w:lvl w:ilvl="0" w:tplc="B02C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F5D4A"/>
    <w:multiLevelType w:val="hybridMultilevel"/>
    <w:tmpl w:val="9C4214E0"/>
    <w:lvl w:ilvl="0" w:tplc="BF26AA9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>
    <w:nsid w:val="148D0B24"/>
    <w:multiLevelType w:val="hybridMultilevel"/>
    <w:tmpl w:val="F66AE43C"/>
    <w:lvl w:ilvl="0" w:tplc="1B3C368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77AA3"/>
    <w:multiLevelType w:val="hybridMultilevel"/>
    <w:tmpl w:val="CFF6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16"/>
  </w:num>
  <w:num w:numId="12">
    <w:abstractNumId w:val="23"/>
  </w:num>
  <w:num w:numId="13">
    <w:abstractNumId w:val="27"/>
  </w:num>
  <w:num w:numId="14">
    <w:abstractNumId w:val="8"/>
  </w:num>
  <w:num w:numId="15">
    <w:abstractNumId w:val="9"/>
  </w:num>
  <w:num w:numId="16">
    <w:abstractNumId w:val="15"/>
  </w:num>
  <w:num w:numId="17">
    <w:abstractNumId w:val="24"/>
  </w:num>
  <w:num w:numId="18">
    <w:abstractNumId w:val="20"/>
  </w:num>
  <w:num w:numId="19">
    <w:abstractNumId w:val="28"/>
  </w:num>
  <w:num w:numId="20">
    <w:abstractNumId w:val="29"/>
  </w:num>
  <w:num w:numId="21">
    <w:abstractNumId w:val="19"/>
  </w:num>
  <w:num w:numId="22">
    <w:abstractNumId w:val="17"/>
  </w:num>
  <w:num w:numId="23">
    <w:abstractNumId w:val="3"/>
  </w:num>
  <w:num w:numId="24">
    <w:abstractNumId w:val="22"/>
  </w:num>
  <w:num w:numId="25">
    <w:abstractNumId w:val="6"/>
  </w:num>
  <w:num w:numId="26">
    <w:abstractNumId w:val="1"/>
  </w:num>
  <w:num w:numId="27">
    <w:abstractNumId w:val="14"/>
  </w:num>
  <w:num w:numId="28">
    <w:abstractNumId w:val="0"/>
  </w:num>
  <w:num w:numId="29">
    <w:abstractNumId w:val="7"/>
  </w:num>
  <w:num w:numId="30">
    <w:abstractNumId w:val="18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421922"/>
    <w:rsid w:val="00020903"/>
    <w:rsid w:val="0004475B"/>
    <w:rsid w:val="000471B0"/>
    <w:rsid w:val="000633B0"/>
    <w:rsid w:val="000648D1"/>
    <w:rsid w:val="0006509B"/>
    <w:rsid w:val="000763C2"/>
    <w:rsid w:val="00076ECD"/>
    <w:rsid w:val="0008779F"/>
    <w:rsid w:val="00092E44"/>
    <w:rsid w:val="0009457B"/>
    <w:rsid w:val="000A12FA"/>
    <w:rsid w:val="000A5590"/>
    <w:rsid w:val="000C2F83"/>
    <w:rsid w:val="000C43E6"/>
    <w:rsid w:val="000C535F"/>
    <w:rsid w:val="000C6DDE"/>
    <w:rsid w:val="000D4623"/>
    <w:rsid w:val="000D6731"/>
    <w:rsid w:val="000D6FAA"/>
    <w:rsid w:val="000F3F59"/>
    <w:rsid w:val="00123087"/>
    <w:rsid w:val="00140915"/>
    <w:rsid w:val="00151299"/>
    <w:rsid w:val="00154AC5"/>
    <w:rsid w:val="0015520A"/>
    <w:rsid w:val="00160D9B"/>
    <w:rsid w:val="0016176F"/>
    <w:rsid w:val="0016498B"/>
    <w:rsid w:val="00197BDC"/>
    <w:rsid w:val="001A1938"/>
    <w:rsid w:val="001A72E0"/>
    <w:rsid w:val="001B1CE1"/>
    <w:rsid w:val="001B534E"/>
    <w:rsid w:val="001B5F9B"/>
    <w:rsid w:val="001C3ACB"/>
    <w:rsid w:val="001C4822"/>
    <w:rsid w:val="001E293F"/>
    <w:rsid w:val="001F27D5"/>
    <w:rsid w:val="001F6365"/>
    <w:rsid w:val="002100D2"/>
    <w:rsid w:val="00215738"/>
    <w:rsid w:val="00220947"/>
    <w:rsid w:val="00221D82"/>
    <w:rsid w:val="00224AAA"/>
    <w:rsid w:val="0023407D"/>
    <w:rsid w:val="00236D43"/>
    <w:rsid w:val="00242619"/>
    <w:rsid w:val="00246F9E"/>
    <w:rsid w:val="00250698"/>
    <w:rsid w:val="00250A94"/>
    <w:rsid w:val="002542A8"/>
    <w:rsid w:val="00255B1B"/>
    <w:rsid w:val="00261498"/>
    <w:rsid w:val="002632FC"/>
    <w:rsid w:val="002765FA"/>
    <w:rsid w:val="00281FFD"/>
    <w:rsid w:val="0028555B"/>
    <w:rsid w:val="00287F99"/>
    <w:rsid w:val="00292EB2"/>
    <w:rsid w:val="002A1007"/>
    <w:rsid w:val="002A4F43"/>
    <w:rsid w:val="002B2869"/>
    <w:rsid w:val="002B5ECF"/>
    <w:rsid w:val="002B7B92"/>
    <w:rsid w:val="002C4FD2"/>
    <w:rsid w:val="002D17BC"/>
    <w:rsid w:val="002E014F"/>
    <w:rsid w:val="003002FE"/>
    <w:rsid w:val="003018D9"/>
    <w:rsid w:val="00317AB1"/>
    <w:rsid w:val="00332C93"/>
    <w:rsid w:val="00333E09"/>
    <w:rsid w:val="0033752E"/>
    <w:rsid w:val="0034011D"/>
    <w:rsid w:val="00351C96"/>
    <w:rsid w:val="00373AC9"/>
    <w:rsid w:val="00383F73"/>
    <w:rsid w:val="00395524"/>
    <w:rsid w:val="003A0729"/>
    <w:rsid w:val="003A2253"/>
    <w:rsid w:val="003A25C1"/>
    <w:rsid w:val="003B187D"/>
    <w:rsid w:val="003B6B4E"/>
    <w:rsid w:val="003C1335"/>
    <w:rsid w:val="003D1472"/>
    <w:rsid w:val="003F0610"/>
    <w:rsid w:val="003F2494"/>
    <w:rsid w:val="003F48DD"/>
    <w:rsid w:val="003F6995"/>
    <w:rsid w:val="004130A2"/>
    <w:rsid w:val="00421922"/>
    <w:rsid w:val="004333FA"/>
    <w:rsid w:val="004410A1"/>
    <w:rsid w:val="004419B9"/>
    <w:rsid w:val="00466EE6"/>
    <w:rsid w:val="00473DBB"/>
    <w:rsid w:val="0047724F"/>
    <w:rsid w:val="00477ACA"/>
    <w:rsid w:val="00477CFB"/>
    <w:rsid w:val="004845FC"/>
    <w:rsid w:val="00490960"/>
    <w:rsid w:val="004969EB"/>
    <w:rsid w:val="004A0045"/>
    <w:rsid w:val="004C4321"/>
    <w:rsid w:val="004C6B1A"/>
    <w:rsid w:val="004D4927"/>
    <w:rsid w:val="004E1EF0"/>
    <w:rsid w:val="00504E58"/>
    <w:rsid w:val="00505E82"/>
    <w:rsid w:val="00537258"/>
    <w:rsid w:val="005416F1"/>
    <w:rsid w:val="0054743E"/>
    <w:rsid w:val="005500E6"/>
    <w:rsid w:val="00556F6C"/>
    <w:rsid w:val="00574284"/>
    <w:rsid w:val="00584530"/>
    <w:rsid w:val="00586BB6"/>
    <w:rsid w:val="00592823"/>
    <w:rsid w:val="00592E8E"/>
    <w:rsid w:val="00596E22"/>
    <w:rsid w:val="005976FB"/>
    <w:rsid w:val="00597EF9"/>
    <w:rsid w:val="005A20D2"/>
    <w:rsid w:val="005A527B"/>
    <w:rsid w:val="005B037C"/>
    <w:rsid w:val="005B64FF"/>
    <w:rsid w:val="005C7F36"/>
    <w:rsid w:val="005D02C7"/>
    <w:rsid w:val="005D2995"/>
    <w:rsid w:val="005E20A3"/>
    <w:rsid w:val="005E3824"/>
    <w:rsid w:val="00606F3B"/>
    <w:rsid w:val="00610965"/>
    <w:rsid w:val="00616F1A"/>
    <w:rsid w:val="006374C6"/>
    <w:rsid w:val="006413B2"/>
    <w:rsid w:val="00661122"/>
    <w:rsid w:val="00697F67"/>
    <w:rsid w:val="006A57EF"/>
    <w:rsid w:val="006C2FF6"/>
    <w:rsid w:val="006D02F4"/>
    <w:rsid w:val="006D7082"/>
    <w:rsid w:val="006E0B8F"/>
    <w:rsid w:val="006E70A2"/>
    <w:rsid w:val="006F3166"/>
    <w:rsid w:val="006F4DDB"/>
    <w:rsid w:val="00712DBA"/>
    <w:rsid w:val="00721D98"/>
    <w:rsid w:val="00725777"/>
    <w:rsid w:val="00730928"/>
    <w:rsid w:val="007362C8"/>
    <w:rsid w:val="00746FD7"/>
    <w:rsid w:val="007642E6"/>
    <w:rsid w:val="00767AFB"/>
    <w:rsid w:val="007732A8"/>
    <w:rsid w:val="007939F8"/>
    <w:rsid w:val="00793A57"/>
    <w:rsid w:val="00793CC4"/>
    <w:rsid w:val="00794F4D"/>
    <w:rsid w:val="007B0223"/>
    <w:rsid w:val="007B058D"/>
    <w:rsid w:val="007B089A"/>
    <w:rsid w:val="007D00B5"/>
    <w:rsid w:val="007D267F"/>
    <w:rsid w:val="007D67A8"/>
    <w:rsid w:val="007E79B9"/>
    <w:rsid w:val="007F026A"/>
    <w:rsid w:val="007F6E55"/>
    <w:rsid w:val="00800391"/>
    <w:rsid w:val="00801602"/>
    <w:rsid w:val="008202B6"/>
    <w:rsid w:val="00832B22"/>
    <w:rsid w:val="00842D15"/>
    <w:rsid w:val="00843115"/>
    <w:rsid w:val="00844E96"/>
    <w:rsid w:val="00852BA6"/>
    <w:rsid w:val="008704E2"/>
    <w:rsid w:val="0088422F"/>
    <w:rsid w:val="008A12B0"/>
    <w:rsid w:val="008C5CC1"/>
    <w:rsid w:val="008C6AA1"/>
    <w:rsid w:val="008D1FEC"/>
    <w:rsid w:val="008E38EB"/>
    <w:rsid w:val="008F7AC0"/>
    <w:rsid w:val="00903402"/>
    <w:rsid w:val="00903BC4"/>
    <w:rsid w:val="00906C3B"/>
    <w:rsid w:val="00907224"/>
    <w:rsid w:val="00925A45"/>
    <w:rsid w:val="00934A90"/>
    <w:rsid w:val="0093794D"/>
    <w:rsid w:val="009415A7"/>
    <w:rsid w:val="00941D3D"/>
    <w:rsid w:val="00953A34"/>
    <w:rsid w:val="009573CC"/>
    <w:rsid w:val="009742C4"/>
    <w:rsid w:val="00990FF8"/>
    <w:rsid w:val="009A4B9A"/>
    <w:rsid w:val="009A5222"/>
    <w:rsid w:val="009A77B5"/>
    <w:rsid w:val="009B2FF0"/>
    <w:rsid w:val="009B30E7"/>
    <w:rsid w:val="009B51F1"/>
    <w:rsid w:val="009C55A5"/>
    <w:rsid w:val="009C63C9"/>
    <w:rsid w:val="009F39C7"/>
    <w:rsid w:val="00A207A7"/>
    <w:rsid w:val="00A34A3E"/>
    <w:rsid w:val="00A51F51"/>
    <w:rsid w:val="00A53544"/>
    <w:rsid w:val="00A603A1"/>
    <w:rsid w:val="00A73977"/>
    <w:rsid w:val="00A74355"/>
    <w:rsid w:val="00A7458F"/>
    <w:rsid w:val="00A75F83"/>
    <w:rsid w:val="00A81B81"/>
    <w:rsid w:val="00A8211D"/>
    <w:rsid w:val="00A9006C"/>
    <w:rsid w:val="00A96C00"/>
    <w:rsid w:val="00AA1150"/>
    <w:rsid w:val="00AB4F53"/>
    <w:rsid w:val="00AC07BF"/>
    <w:rsid w:val="00AC18A6"/>
    <w:rsid w:val="00AD4F96"/>
    <w:rsid w:val="00AD5A26"/>
    <w:rsid w:val="00B01D59"/>
    <w:rsid w:val="00B06423"/>
    <w:rsid w:val="00B134C4"/>
    <w:rsid w:val="00B16B46"/>
    <w:rsid w:val="00B43E98"/>
    <w:rsid w:val="00B711E2"/>
    <w:rsid w:val="00B92D2E"/>
    <w:rsid w:val="00BA3718"/>
    <w:rsid w:val="00BB5C04"/>
    <w:rsid w:val="00BB6372"/>
    <w:rsid w:val="00BC15A7"/>
    <w:rsid w:val="00BC7448"/>
    <w:rsid w:val="00BF5FBE"/>
    <w:rsid w:val="00C01AA8"/>
    <w:rsid w:val="00C34D3B"/>
    <w:rsid w:val="00C3575B"/>
    <w:rsid w:val="00C41410"/>
    <w:rsid w:val="00C415D0"/>
    <w:rsid w:val="00C4201B"/>
    <w:rsid w:val="00C643E9"/>
    <w:rsid w:val="00C64AFD"/>
    <w:rsid w:val="00C746C6"/>
    <w:rsid w:val="00C77940"/>
    <w:rsid w:val="00C818AE"/>
    <w:rsid w:val="00C81E19"/>
    <w:rsid w:val="00C83343"/>
    <w:rsid w:val="00C85E52"/>
    <w:rsid w:val="00C94669"/>
    <w:rsid w:val="00CC6740"/>
    <w:rsid w:val="00CD0090"/>
    <w:rsid w:val="00CD0DA2"/>
    <w:rsid w:val="00CD0DE6"/>
    <w:rsid w:val="00CD0E2F"/>
    <w:rsid w:val="00CD5969"/>
    <w:rsid w:val="00CE6FCE"/>
    <w:rsid w:val="00CE7F4E"/>
    <w:rsid w:val="00CF52C6"/>
    <w:rsid w:val="00CF60D1"/>
    <w:rsid w:val="00D02BF2"/>
    <w:rsid w:val="00D04784"/>
    <w:rsid w:val="00D43A97"/>
    <w:rsid w:val="00D47CBD"/>
    <w:rsid w:val="00D70986"/>
    <w:rsid w:val="00D70FF6"/>
    <w:rsid w:val="00D737C5"/>
    <w:rsid w:val="00D74BBD"/>
    <w:rsid w:val="00D85084"/>
    <w:rsid w:val="00D95250"/>
    <w:rsid w:val="00DA52FF"/>
    <w:rsid w:val="00DA6E2A"/>
    <w:rsid w:val="00DC2C3C"/>
    <w:rsid w:val="00DE06E5"/>
    <w:rsid w:val="00DE3463"/>
    <w:rsid w:val="00DE40E5"/>
    <w:rsid w:val="00DE44B4"/>
    <w:rsid w:val="00DE7D67"/>
    <w:rsid w:val="00DF5E4F"/>
    <w:rsid w:val="00E07BD3"/>
    <w:rsid w:val="00E119A6"/>
    <w:rsid w:val="00E12B02"/>
    <w:rsid w:val="00E13507"/>
    <w:rsid w:val="00E16668"/>
    <w:rsid w:val="00E22602"/>
    <w:rsid w:val="00E65D70"/>
    <w:rsid w:val="00E763FC"/>
    <w:rsid w:val="00E76B85"/>
    <w:rsid w:val="00E916D5"/>
    <w:rsid w:val="00E92C6C"/>
    <w:rsid w:val="00EA45BA"/>
    <w:rsid w:val="00EC0E7D"/>
    <w:rsid w:val="00ED0119"/>
    <w:rsid w:val="00EE7DC8"/>
    <w:rsid w:val="00F06B30"/>
    <w:rsid w:val="00F367D6"/>
    <w:rsid w:val="00F47D50"/>
    <w:rsid w:val="00F50C19"/>
    <w:rsid w:val="00F62CEB"/>
    <w:rsid w:val="00F7597D"/>
    <w:rsid w:val="00F86BB7"/>
    <w:rsid w:val="00F909F6"/>
    <w:rsid w:val="00F97846"/>
    <w:rsid w:val="00FA6176"/>
    <w:rsid w:val="00FB1794"/>
    <w:rsid w:val="00FC1530"/>
    <w:rsid w:val="00FC38F0"/>
    <w:rsid w:val="00FD2F17"/>
    <w:rsid w:val="00FF1185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018D9"/>
    <w:pPr>
      <w:ind w:left="720"/>
      <w:contextualSpacing/>
    </w:pPr>
  </w:style>
  <w:style w:type="paragraph" w:styleId="ac">
    <w:name w:val="Normal (Web)"/>
    <w:basedOn w:val="a"/>
    <w:uiPriority w:val="99"/>
    <w:unhideWhenUsed/>
    <w:locked/>
    <w:rsid w:val="006D7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FF42-039A-4A1B-B0CA-057859B8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User1</cp:lastModifiedBy>
  <cp:revision>29</cp:revision>
  <cp:lastPrinted>2025-10-13T09:05:00Z</cp:lastPrinted>
  <dcterms:created xsi:type="dcterms:W3CDTF">2023-06-28T07:39:00Z</dcterms:created>
  <dcterms:modified xsi:type="dcterms:W3CDTF">2025-10-13T09:06:00Z</dcterms:modified>
</cp:coreProperties>
</file>